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80"/>
        <w:tblW w:w="5000" w:type="pct"/>
        <w:tblLook w:val="04A0" w:firstRow="1" w:lastRow="0" w:firstColumn="1" w:lastColumn="0" w:noHBand="0" w:noVBand="1"/>
      </w:tblPr>
      <w:tblGrid>
        <w:gridCol w:w="436"/>
        <w:gridCol w:w="1872"/>
        <w:gridCol w:w="905"/>
        <w:gridCol w:w="1105"/>
        <w:gridCol w:w="783"/>
        <w:gridCol w:w="905"/>
        <w:gridCol w:w="811"/>
        <w:gridCol w:w="884"/>
        <w:gridCol w:w="882"/>
        <w:gridCol w:w="1229"/>
        <w:gridCol w:w="983"/>
        <w:gridCol w:w="1050"/>
        <w:gridCol w:w="1024"/>
        <w:gridCol w:w="1125"/>
      </w:tblGrid>
      <w:tr w:rsidR="00CF72C2" w:rsidRPr="000A6E5B" w14:paraId="2186C6CC" w14:textId="77777777" w:rsidTr="000A6E5B">
        <w:trPr>
          <w:trHeight w:val="837"/>
        </w:trPr>
        <w:tc>
          <w:tcPr>
            <w:tcW w:w="5000" w:type="pct"/>
            <w:gridSpan w:val="14"/>
          </w:tcPr>
          <w:p w14:paraId="202A06FE" w14:textId="3BFCE1EF" w:rsidR="00CF72C2" w:rsidRPr="000A6E5B" w:rsidRDefault="00CF72C2" w:rsidP="00CF72C2">
            <w:pPr>
              <w:spacing w:after="120" w:line="160" w:lineRule="atLeast"/>
              <w:rPr>
                <w:rFonts w:ascii="Times New Roman" w:hAnsi="Times New Roman" w:cs="Times New Roman"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Birimin Adı:</w:t>
            </w:r>
            <w:r w:rsidRPr="000A6E5B">
              <w:rPr>
                <w:rFonts w:ascii="Times New Roman" w:hAnsi="Times New Roman" w:cs="Times New Roman"/>
              </w:rPr>
              <w:t xml:space="preserve"> ……… Fakültesi</w:t>
            </w:r>
            <w:r w:rsidR="000A6E5B">
              <w:rPr>
                <w:rFonts w:ascii="Times New Roman" w:hAnsi="Times New Roman" w:cs="Times New Roman"/>
              </w:rPr>
              <w:t>/Enstitüsü/Yüksekokulu/Meslek Yüksekokulu/Koord</w:t>
            </w:r>
            <w:r w:rsidR="0062006B">
              <w:rPr>
                <w:rFonts w:ascii="Times New Roman" w:hAnsi="Times New Roman" w:cs="Times New Roman"/>
              </w:rPr>
              <w:t>inatörlüğü/Daire Başkanlığı…..vb</w:t>
            </w:r>
            <w:bookmarkStart w:id="0" w:name="_GoBack"/>
            <w:bookmarkEnd w:id="0"/>
            <w:r w:rsidR="0062006B">
              <w:rPr>
                <w:rFonts w:ascii="Times New Roman" w:hAnsi="Times New Roman" w:cs="Times New Roman"/>
              </w:rPr>
              <w:t>.</w:t>
            </w:r>
          </w:p>
          <w:p w14:paraId="74C51FE4" w14:textId="7D3AD44B" w:rsidR="00CF72C2" w:rsidRPr="000A6E5B" w:rsidRDefault="00CF72C2" w:rsidP="00CF72C2">
            <w:pPr>
              <w:spacing w:after="120" w:line="160" w:lineRule="atLeast"/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 xml:space="preserve">Kişisel Verilerden Sorumlu Yöneticinin Adı Soyadı (*): </w:t>
            </w:r>
            <w:r w:rsidR="000A6E5B">
              <w:rPr>
                <w:rFonts w:ascii="Times New Roman" w:hAnsi="Times New Roman" w:cs="Times New Roman"/>
                <w:b/>
                <w:bCs/>
              </w:rPr>
              <w:t>………..</w:t>
            </w:r>
          </w:p>
          <w:p w14:paraId="3B642338" w14:textId="77777777" w:rsidR="000A6E5B" w:rsidRDefault="000A6E5B" w:rsidP="00CF72C2">
            <w:pPr>
              <w:spacing w:after="120" w:line="160" w:lineRule="atLeast"/>
              <w:rPr>
                <w:rFonts w:ascii="Times New Roman" w:hAnsi="Times New Roman" w:cs="Times New Roman"/>
              </w:rPr>
            </w:pPr>
            <w:r w:rsidRPr="000A6E5B">
              <w:rPr>
                <w:rFonts w:ascii="Times New Roman" w:hAnsi="Times New Roman" w:cs="Times New Roman"/>
              </w:rPr>
              <w:t>Envanterin Hazırlandığı Tarih: …/.…/2025</w:t>
            </w:r>
          </w:p>
          <w:p w14:paraId="42F73A5C" w14:textId="6005E4BC" w:rsidR="000A6E5B" w:rsidRPr="000A6E5B" w:rsidRDefault="000A6E5B" w:rsidP="000A6E5B">
            <w:pPr>
              <w:spacing w:after="120" w:line="160" w:lineRule="atLeast"/>
              <w:rPr>
                <w:rFonts w:ascii="Times New Roman" w:hAnsi="Times New Roman" w:cs="Times New Roman"/>
                <w:i/>
              </w:rPr>
            </w:pPr>
            <w:r w:rsidRPr="000A6E5B">
              <w:rPr>
                <w:rFonts w:ascii="Times New Roman" w:hAnsi="Times New Roman" w:cs="Times New Roman"/>
                <w:b/>
                <w:bCs/>
                <w:i/>
                <w:sz w:val="18"/>
              </w:rPr>
              <w:t>(*):</w:t>
            </w:r>
            <w:r w:rsidRPr="000A6E5B">
              <w:rPr>
                <w:rFonts w:ascii="Times New Roman" w:hAnsi="Times New Roman" w:cs="Times New Roman"/>
                <w:i/>
                <w:sz w:val="18"/>
              </w:rPr>
              <w:t xml:space="preserve"> Dekan Yardımcısı, Enstitü/YO/MYO Müdür Yardımcısı, Koordinatör, Daire Başkanı, Hukuk Müşaviri, İşletme Müdürü </w:t>
            </w:r>
          </w:p>
        </w:tc>
      </w:tr>
      <w:tr w:rsidR="00411E8F" w:rsidRPr="000A6E5B" w14:paraId="5E44F730" w14:textId="77777777" w:rsidTr="000A6E5B">
        <w:trPr>
          <w:trHeight w:val="413"/>
        </w:trPr>
        <w:tc>
          <w:tcPr>
            <w:tcW w:w="5000" w:type="pct"/>
            <w:gridSpan w:val="14"/>
            <w:shd w:val="clear" w:color="auto" w:fill="C00000"/>
            <w:vAlign w:val="center"/>
          </w:tcPr>
          <w:p w14:paraId="22958CBD" w14:textId="19436B1A" w:rsidR="00411E8F" w:rsidRPr="000A6E5B" w:rsidRDefault="00411E8F" w:rsidP="00D946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KİŞİSEL VERİ İŞLEME ENVANTERİ</w:t>
            </w:r>
          </w:p>
        </w:tc>
      </w:tr>
      <w:tr w:rsidR="00E27A17" w:rsidRPr="000A6E5B" w14:paraId="31F968F6" w14:textId="77777777" w:rsidTr="001E4577">
        <w:trPr>
          <w:cantSplit/>
          <w:trHeight w:val="703"/>
        </w:trPr>
        <w:tc>
          <w:tcPr>
            <w:tcW w:w="156" w:type="pct"/>
            <w:textDirection w:val="btLr"/>
          </w:tcPr>
          <w:p w14:paraId="1F602289" w14:textId="77777777" w:rsidR="00411E8F" w:rsidRPr="000A6E5B" w:rsidRDefault="00411E8F" w:rsidP="00CF72C2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14:paraId="621D7E71" w14:textId="144F38F0" w:rsidR="00411E8F" w:rsidRPr="000A6E5B" w:rsidRDefault="00411E8F" w:rsidP="00DF58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ORGANİZASYON</w:t>
            </w:r>
          </w:p>
        </w:tc>
        <w:tc>
          <w:tcPr>
            <w:tcW w:w="323" w:type="pct"/>
            <w:vAlign w:val="center"/>
          </w:tcPr>
          <w:p w14:paraId="16CBE60D" w14:textId="536E1393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SÜREÇ</w:t>
            </w:r>
          </w:p>
        </w:tc>
        <w:tc>
          <w:tcPr>
            <w:tcW w:w="395" w:type="pct"/>
            <w:vAlign w:val="center"/>
          </w:tcPr>
          <w:p w14:paraId="329E84C5" w14:textId="6669D70C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KİŞİSEL VERİ</w:t>
            </w:r>
          </w:p>
        </w:tc>
        <w:tc>
          <w:tcPr>
            <w:tcW w:w="1524" w:type="pct"/>
            <w:gridSpan w:val="5"/>
            <w:vAlign w:val="center"/>
          </w:tcPr>
          <w:p w14:paraId="1F07B066" w14:textId="7EC9B85C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KİŞİSEL VERİ</w:t>
            </w:r>
          </w:p>
        </w:tc>
        <w:tc>
          <w:tcPr>
            <w:tcW w:w="439" w:type="pct"/>
            <w:vAlign w:val="center"/>
          </w:tcPr>
          <w:p w14:paraId="7DEC5300" w14:textId="0D16C663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SAKLAMA ve İMHA</w:t>
            </w:r>
          </w:p>
        </w:tc>
        <w:tc>
          <w:tcPr>
            <w:tcW w:w="726" w:type="pct"/>
            <w:gridSpan w:val="2"/>
            <w:vAlign w:val="center"/>
          </w:tcPr>
          <w:p w14:paraId="27452CA2" w14:textId="3DC56B74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AKTARMA</w:t>
            </w:r>
          </w:p>
        </w:tc>
        <w:tc>
          <w:tcPr>
            <w:tcW w:w="768" w:type="pct"/>
            <w:gridSpan w:val="2"/>
            <w:vAlign w:val="center"/>
          </w:tcPr>
          <w:p w14:paraId="23CE0743" w14:textId="59B8106A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ALINAN GÜVENLİK TEDBİRLERİ</w:t>
            </w:r>
          </w:p>
        </w:tc>
      </w:tr>
      <w:tr w:rsidR="000A6E5B" w:rsidRPr="000A6E5B" w14:paraId="6F4DC1A0" w14:textId="77777777" w:rsidTr="001E4577">
        <w:trPr>
          <w:trHeight w:val="759"/>
        </w:trPr>
        <w:tc>
          <w:tcPr>
            <w:tcW w:w="156" w:type="pct"/>
            <w:shd w:val="clear" w:color="auto" w:fill="C00000"/>
          </w:tcPr>
          <w:p w14:paraId="606DCD50" w14:textId="77777777" w:rsidR="00411E8F" w:rsidRPr="000A6E5B" w:rsidRDefault="00411E8F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pct"/>
            <w:shd w:val="clear" w:color="auto" w:fill="C00000"/>
            <w:vAlign w:val="center"/>
          </w:tcPr>
          <w:p w14:paraId="0B8C87B5" w14:textId="0ED0C26A" w:rsidR="00224935" w:rsidRPr="000A6E5B" w:rsidRDefault="00224935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Birim</w:t>
            </w:r>
          </w:p>
          <w:p w14:paraId="32ECC658" w14:textId="4E50C46E" w:rsidR="00411E8F" w:rsidRPr="000A6E5B" w:rsidRDefault="00224935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(</w:t>
            </w:r>
            <w:r w:rsidR="00411E8F" w:rsidRPr="000A6E5B">
              <w:rPr>
                <w:rFonts w:ascii="Times New Roman" w:hAnsi="Times New Roman" w:cs="Times New Roman"/>
                <w:b/>
                <w:bCs/>
                <w:sz w:val="20"/>
              </w:rPr>
              <w:t>Departman</w:t>
            </w: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323" w:type="pct"/>
            <w:shd w:val="clear" w:color="auto" w:fill="C00000"/>
            <w:vAlign w:val="center"/>
          </w:tcPr>
          <w:p w14:paraId="483C741E" w14:textId="7D404456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Faaliyet</w:t>
            </w:r>
          </w:p>
        </w:tc>
        <w:tc>
          <w:tcPr>
            <w:tcW w:w="395" w:type="pct"/>
            <w:shd w:val="clear" w:color="auto" w:fill="C00000"/>
            <w:vAlign w:val="center"/>
          </w:tcPr>
          <w:p w14:paraId="02C16E45" w14:textId="28C1C70D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 xml:space="preserve">Veri </w:t>
            </w:r>
            <w:r w:rsidR="00CF72C2" w:rsidRPr="000A6E5B">
              <w:rPr>
                <w:rFonts w:ascii="Times New Roman" w:hAnsi="Times New Roman" w:cs="Times New Roman"/>
                <w:b/>
                <w:bCs/>
                <w:sz w:val="20"/>
              </w:rPr>
              <w:t>Kategorisi</w:t>
            </w:r>
          </w:p>
        </w:tc>
        <w:tc>
          <w:tcPr>
            <w:tcW w:w="280" w:type="pct"/>
            <w:shd w:val="clear" w:color="auto" w:fill="C00000"/>
            <w:vAlign w:val="center"/>
          </w:tcPr>
          <w:p w14:paraId="0A718641" w14:textId="44EF89D8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Kişisel Veri</w:t>
            </w:r>
          </w:p>
        </w:tc>
        <w:tc>
          <w:tcPr>
            <w:tcW w:w="323" w:type="pct"/>
            <w:shd w:val="clear" w:color="auto" w:fill="C00000"/>
            <w:vAlign w:val="center"/>
          </w:tcPr>
          <w:p w14:paraId="40382276" w14:textId="59294E6B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Özel Nitelikli Kişisel Veri</w:t>
            </w:r>
          </w:p>
        </w:tc>
        <w:tc>
          <w:tcPr>
            <w:tcW w:w="290" w:type="pct"/>
            <w:shd w:val="clear" w:color="auto" w:fill="C00000"/>
            <w:vAlign w:val="center"/>
          </w:tcPr>
          <w:p w14:paraId="448EE135" w14:textId="30C6D460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İşleme A</w:t>
            </w:r>
            <w:r w:rsidR="00224935" w:rsidRPr="000A6E5B">
              <w:rPr>
                <w:rFonts w:ascii="Times New Roman" w:hAnsi="Times New Roman" w:cs="Times New Roman"/>
                <w:b/>
                <w:bCs/>
                <w:sz w:val="20"/>
              </w:rPr>
              <w:t>m</w:t>
            </w: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acı</w:t>
            </w:r>
          </w:p>
        </w:tc>
        <w:tc>
          <w:tcPr>
            <w:tcW w:w="316" w:type="pct"/>
            <w:shd w:val="clear" w:color="auto" w:fill="C00000"/>
            <w:vAlign w:val="center"/>
          </w:tcPr>
          <w:p w14:paraId="38628E03" w14:textId="1B697270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Veri Konusu Kişi Grubu</w:t>
            </w:r>
          </w:p>
        </w:tc>
        <w:tc>
          <w:tcPr>
            <w:tcW w:w="315" w:type="pct"/>
            <w:shd w:val="clear" w:color="auto" w:fill="C00000"/>
            <w:vAlign w:val="center"/>
          </w:tcPr>
          <w:p w14:paraId="75A16F98" w14:textId="3D75D89C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Hukuki Sebebi</w:t>
            </w:r>
          </w:p>
        </w:tc>
        <w:tc>
          <w:tcPr>
            <w:tcW w:w="439" w:type="pct"/>
            <w:shd w:val="clear" w:color="auto" w:fill="C00000"/>
            <w:vAlign w:val="center"/>
          </w:tcPr>
          <w:p w14:paraId="202EF866" w14:textId="51551802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Saklama Süresi</w:t>
            </w:r>
          </w:p>
        </w:tc>
        <w:tc>
          <w:tcPr>
            <w:tcW w:w="351" w:type="pct"/>
            <w:shd w:val="clear" w:color="auto" w:fill="C00000"/>
            <w:vAlign w:val="center"/>
          </w:tcPr>
          <w:p w14:paraId="039BEB90" w14:textId="4A81BC8F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Alıcı / Alıcı Grupları</w:t>
            </w:r>
          </w:p>
        </w:tc>
        <w:tc>
          <w:tcPr>
            <w:tcW w:w="375" w:type="pct"/>
            <w:shd w:val="clear" w:color="auto" w:fill="C00000"/>
            <w:vAlign w:val="center"/>
          </w:tcPr>
          <w:p w14:paraId="523F7911" w14:textId="2545E319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Yabancı Ülkelere Aktarılan Veriler</w:t>
            </w:r>
          </w:p>
        </w:tc>
        <w:tc>
          <w:tcPr>
            <w:tcW w:w="366" w:type="pct"/>
            <w:shd w:val="clear" w:color="auto" w:fill="C00000"/>
            <w:vAlign w:val="center"/>
          </w:tcPr>
          <w:p w14:paraId="37A82F23" w14:textId="3400DBD5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İdari Tedbirler</w:t>
            </w:r>
          </w:p>
        </w:tc>
        <w:tc>
          <w:tcPr>
            <w:tcW w:w="402" w:type="pct"/>
            <w:shd w:val="clear" w:color="auto" w:fill="C00000"/>
            <w:vAlign w:val="center"/>
          </w:tcPr>
          <w:p w14:paraId="681456AB" w14:textId="60E43FAC" w:rsidR="00411E8F" w:rsidRPr="000A6E5B" w:rsidRDefault="00411E8F" w:rsidP="00CF72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A6E5B">
              <w:rPr>
                <w:rFonts w:ascii="Times New Roman" w:hAnsi="Times New Roman" w:cs="Times New Roman"/>
                <w:b/>
                <w:bCs/>
                <w:sz w:val="20"/>
              </w:rPr>
              <w:t>Teknik Tedbirler</w:t>
            </w:r>
          </w:p>
        </w:tc>
      </w:tr>
      <w:tr w:rsidR="000A6E5B" w:rsidRPr="000A6E5B" w14:paraId="647D9629" w14:textId="77777777" w:rsidTr="001E4577">
        <w:trPr>
          <w:trHeight w:val="471"/>
        </w:trPr>
        <w:tc>
          <w:tcPr>
            <w:tcW w:w="156" w:type="pct"/>
            <w:vAlign w:val="center"/>
          </w:tcPr>
          <w:p w14:paraId="06C36A24" w14:textId="4A7A3A3F" w:rsidR="009908C5" w:rsidRPr="000A6E5B" w:rsidRDefault="009908C5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9" w:type="pct"/>
            <w:vAlign w:val="center"/>
          </w:tcPr>
          <w:p w14:paraId="11CBABDE" w14:textId="5CAC5EE7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4D8D0D62" w14:textId="57511556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3747491C" w14:textId="07F18391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23CF007D" w14:textId="68330270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575293C0" w14:textId="77777777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15FB1803" w14:textId="77777777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5CD4F26C" w14:textId="1940DB8A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44CC8F36" w14:textId="00A70DF4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769EF4DD" w14:textId="0A87DD48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26CC62FB" w14:textId="03B32465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4B24B1DA" w14:textId="1FCFD88C" w:rsidR="009908C5" w:rsidRPr="000A6E5B" w:rsidRDefault="009908C5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6E4C83FF" w14:textId="034C43C0" w:rsidR="009908C5" w:rsidRPr="000A6E5B" w:rsidRDefault="009908C5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59C7E3DE" w14:textId="0810B068" w:rsidR="009908C5" w:rsidRPr="000A6E5B" w:rsidRDefault="009908C5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407A9B45" w14:textId="77777777" w:rsidTr="001E4577">
        <w:trPr>
          <w:trHeight w:val="412"/>
        </w:trPr>
        <w:tc>
          <w:tcPr>
            <w:tcW w:w="156" w:type="pct"/>
            <w:vAlign w:val="center"/>
          </w:tcPr>
          <w:p w14:paraId="0758BE7B" w14:textId="4EC03F00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9" w:type="pct"/>
            <w:vAlign w:val="center"/>
          </w:tcPr>
          <w:p w14:paraId="72903665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2183A5FF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5283F14A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2ACC92EE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052D6F4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3B12E73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5F3BE19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174A772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1ECA2BCD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4CFF0B0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6F56BDD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6DBCF68E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054B9AB4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7E445843" w14:textId="77777777" w:rsidTr="001E4577">
        <w:trPr>
          <w:trHeight w:val="405"/>
        </w:trPr>
        <w:tc>
          <w:tcPr>
            <w:tcW w:w="156" w:type="pct"/>
            <w:vAlign w:val="center"/>
          </w:tcPr>
          <w:p w14:paraId="2E64D6A8" w14:textId="1EFAEC71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69" w:type="pct"/>
            <w:vAlign w:val="center"/>
          </w:tcPr>
          <w:p w14:paraId="6D8BC8EA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26A7A9B4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0926191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159C36E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24F32FAF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20791867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60A9FA5D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73F69E8B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572D35C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7C73FF4E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09165D82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3A0DF59B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449409AF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7D00E9A1" w14:textId="77777777" w:rsidTr="001E4577">
        <w:trPr>
          <w:trHeight w:val="416"/>
        </w:trPr>
        <w:tc>
          <w:tcPr>
            <w:tcW w:w="156" w:type="pct"/>
            <w:vAlign w:val="center"/>
          </w:tcPr>
          <w:p w14:paraId="2D36D787" w14:textId="139B8F15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9" w:type="pct"/>
            <w:vAlign w:val="center"/>
          </w:tcPr>
          <w:p w14:paraId="2BF726F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439EB22A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3A25C655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563672E2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01E2374D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5E70275D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0FA302F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7BB48E1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58BC37E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47B9D5F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3F5222EC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4D12886F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5B08D5DA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6C54FDDA" w14:textId="77777777" w:rsidTr="001E4577">
        <w:trPr>
          <w:trHeight w:val="399"/>
        </w:trPr>
        <w:tc>
          <w:tcPr>
            <w:tcW w:w="156" w:type="pct"/>
            <w:vAlign w:val="center"/>
          </w:tcPr>
          <w:p w14:paraId="6E084405" w14:textId="51CCC7E8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69" w:type="pct"/>
            <w:vAlign w:val="center"/>
          </w:tcPr>
          <w:p w14:paraId="4E2674D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345D5437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7B74A25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4484ADB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3108EB52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3E387837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17689E24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23877B7C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1F99049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4C50CAD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5282CC0F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7EDB447F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3CDFAF4D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6B81DC94" w14:textId="77777777" w:rsidTr="001E4577">
        <w:trPr>
          <w:trHeight w:val="421"/>
        </w:trPr>
        <w:tc>
          <w:tcPr>
            <w:tcW w:w="156" w:type="pct"/>
            <w:vAlign w:val="center"/>
          </w:tcPr>
          <w:p w14:paraId="62985E82" w14:textId="6FF804C3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69" w:type="pct"/>
            <w:vAlign w:val="center"/>
          </w:tcPr>
          <w:p w14:paraId="0A6E90B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4EB2C77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3B9B44A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4EA4758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163DC03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5A03E7B4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62DCC98B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4B2CBB94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0E24EDB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39BF595F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7CD46295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7AD6DC7F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1FD5E368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2B78E198" w14:textId="77777777" w:rsidTr="001E4577">
        <w:trPr>
          <w:trHeight w:val="415"/>
        </w:trPr>
        <w:tc>
          <w:tcPr>
            <w:tcW w:w="156" w:type="pct"/>
            <w:vAlign w:val="center"/>
          </w:tcPr>
          <w:p w14:paraId="147DB27C" w14:textId="18DB955E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69" w:type="pct"/>
            <w:vAlign w:val="center"/>
          </w:tcPr>
          <w:p w14:paraId="3534FDB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4CF51D15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726987CA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558B566E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5D7F922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0216B3FE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3C03D83D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7A8B6224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504108F2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6A010E25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4588804D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20AEE22A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70273714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5C8616AD" w14:textId="77777777" w:rsidTr="001E4577">
        <w:trPr>
          <w:trHeight w:val="420"/>
        </w:trPr>
        <w:tc>
          <w:tcPr>
            <w:tcW w:w="156" w:type="pct"/>
            <w:vAlign w:val="center"/>
          </w:tcPr>
          <w:p w14:paraId="34F7E9CF" w14:textId="3AFDF99C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69" w:type="pct"/>
            <w:vAlign w:val="center"/>
          </w:tcPr>
          <w:p w14:paraId="25D16AF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6E0050A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1D22095B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3DCDAC05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164D0BFE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24D1D063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203439E3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0E9D7DBA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4AED0E4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0348AA9C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15C5D1BB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610BA91B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17636E2B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6B99D651" w14:textId="77777777" w:rsidTr="001E4577">
        <w:trPr>
          <w:trHeight w:val="418"/>
        </w:trPr>
        <w:tc>
          <w:tcPr>
            <w:tcW w:w="156" w:type="pct"/>
            <w:vAlign w:val="center"/>
          </w:tcPr>
          <w:p w14:paraId="48490B11" w14:textId="69C8C4C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69" w:type="pct"/>
            <w:vAlign w:val="center"/>
          </w:tcPr>
          <w:p w14:paraId="353A70A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1DFFA815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73DFEE10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70BCE41B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1987C93C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093FCC2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6F87C75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46F71FE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118FF64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5AE6CF7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63B1D661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387A3263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42EBD010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268F7D5B" w14:textId="77777777" w:rsidTr="001E4577">
        <w:trPr>
          <w:trHeight w:val="425"/>
        </w:trPr>
        <w:tc>
          <w:tcPr>
            <w:tcW w:w="156" w:type="pct"/>
            <w:vAlign w:val="center"/>
          </w:tcPr>
          <w:p w14:paraId="0A2A96EF" w14:textId="71E9774E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  <w:r w:rsidRPr="000A6E5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69" w:type="pct"/>
            <w:vAlign w:val="center"/>
          </w:tcPr>
          <w:p w14:paraId="1EECF8C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04110613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1C22AC38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7935A559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1A1552B4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3F12712C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418C7E2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45D0577D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64B92E8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2F3ABBE6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7B472BA3" w14:textId="77777777" w:rsidR="00E27A17" w:rsidRPr="000A6E5B" w:rsidRDefault="00E27A17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7461F82F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6D7B1989" w14:textId="77777777" w:rsidR="00E27A17" w:rsidRPr="000A6E5B" w:rsidRDefault="00E27A17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1E4BF2A9" w14:textId="77777777" w:rsidTr="001E4577">
        <w:trPr>
          <w:trHeight w:val="425"/>
        </w:trPr>
        <w:tc>
          <w:tcPr>
            <w:tcW w:w="156" w:type="pct"/>
            <w:vAlign w:val="center"/>
          </w:tcPr>
          <w:p w14:paraId="3E89A0E0" w14:textId="77777777" w:rsidR="000A6E5B" w:rsidRPr="000A6E5B" w:rsidRDefault="000A6E5B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14:paraId="40ED7B68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71A409F0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3D1E2F21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4A02D10A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691A547B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3227E972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4033906F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1538B9E2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3C3FD87C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7860EE87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39AB96F2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06CA9CF5" w14:textId="77777777" w:rsidR="000A6E5B" w:rsidRPr="000A6E5B" w:rsidRDefault="000A6E5B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25F40AB8" w14:textId="77777777" w:rsidR="000A6E5B" w:rsidRPr="000A6E5B" w:rsidRDefault="000A6E5B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6E5B" w:rsidRPr="000A6E5B" w14:paraId="379E6749" w14:textId="77777777" w:rsidTr="001E4577">
        <w:trPr>
          <w:trHeight w:val="425"/>
        </w:trPr>
        <w:tc>
          <w:tcPr>
            <w:tcW w:w="156" w:type="pct"/>
            <w:vAlign w:val="center"/>
          </w:tcPr>
          <w:p w14:paraId="3DB4F076" w14:textId="77777777" w:rsidR="000A6E5B" w:rsidRPr="000A6E5B" w:rsidRDefault="000A6E5B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9" w:type="pct"/>
            <w:vAlign w:val="center"/>
          </w:tcPr>
          <w:p w14:paraId="6179B110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148A969F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23C10324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vAlign w:val="center"/>
          </w:tcPr>
          <w:p w14:paraId="3EA24A74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vAlign w:val="center"/>
          </w:tcPr>
          <w:p w14:paraId="730F1DD4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  <w:vAlign w:val="center"/>
          </w:tcPr>
          <w:p w14:paraId="25F8381E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Align w:val="center"/>
          </w:tcPr>
          <w:p w14:paraId="3E8D922B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vAlign w:val="center"/>
          </w:tcPr>
          <w:p w14:paraId="582D4919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vAlign w:val="center"/>
          </w:tcPr>
          <w:p w14:paraId="5C5A16E0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Align w:val="center"/>
          </w:tcPr>
          <w:p w14:paraId="072C8491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14:paraId="51E66573" w14:textId="77777777" w:rsidR="000A6E5B" w:rsidRPr="000A6E5B" w:rsidRDefault="000A6E5B" w:rsidP="00CF7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vAlign w:val="center"/>
          </w:tcPr>
          <w:p w14:paraId="0ECEBE27" w14:textId="77777777" w:rsidR="000A6E5B" w:rsidRPr="000A6E5B" w:rsidRDefault="000A6E5B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2" w:type="pct"/>
            <w:vAlign w:val="center"/>
          </w:tcPr>
          <w:p w14:paraId="2C619BB0" w14:textId="77777777" w:rsidR="000A6E5B" w:rsidRPr="000A6E5B" w:rsidRDefault="000A6E5B" w:rsidP="00CF72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3A0138" w14:textId="77777777" w:rsidR="001E4577" w:rsidRPr="00224935" w:rsidRDefault="001E4577" w:rsidP="00CF72C2">
      <w:pPr>
        <w:rPr>
          <w:rFonts w:ascii="Hurme Geometric Sans 1" w:hAnsi="Hurme Geometric Sans 1"/>
        </w:rPr>
      </w:pPr>
    </w:p>
    <w:sectPr w:rsidR="001E4577" w:rsidRPr="00224935" w:rsidSect="00CF7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B7978" w14:textId="77777777" w:rsidR="00DF2E6A" w:rsidRDefault="00DF2E6A" w:rsidP="00CF72C2">
      <w:pPr>
        <w:spacing w:after="0" w:line="240" w:lineRule="auto"/>
      </w:pPr>
      <w:r>
        <w:separator/>
      </w:r>
    </w:p>
  </w:endnote>
  <w:endnote w:type="continuationSeparator" w:id="0">
    <w:p w14:paraId="73BDA85C" w14:textId="77777777" w:rsidR="00DF2E6A" w:rsidRDefault="00DF2E6A" w:rsidP="00CF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orbe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CA5D" w14:textId="77777777" w:rsidR="00DF2E6A" w:rsidRDefault="00DF2E6A" w:rsidP="00CF72C2">
      <w:pPr>
        <w:spacing w:after="0" w:line="240" w:lineRule="auto"/>
      </w:pPr>
      <w:r>
        <w:separator/>
      </w:r>
    </w:p>
  </w:footnote>
  <w:footnote w:type="continuationSeparator" w:id="0">
    <w:p w14:paraId="613C9562" w14:textId="77777777" w:rsidR="00DF2E6A" w:rsidRDefault="00DF2E6A" w:rsidP="00CF7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DD"/>
    <w:rsid w:val="00017CE1"/>
    <w:rsid w:val="0008422D"/>
    <w:rsid w:val="000A6E5B"/>
    <w:rsid w:val="000C67CC"/>
    <w:rsid w:val="001665CE"/>
    <w:rsid w:val="00177963"/>
    <w:rsid w:val="001E4577"/>
    <w:rsid w:val="00224935"/>
    <w:rsid w:val="0029571E"/>
    <w:rsid w:val="00303DB6"/>
    <w:rsid w:val="003347EC"/>
    <w:rsid w:val="003568EB"/>
    <w:rsid w:val="003B626F"/>
    <w:rsid w:val="00411E8F"/>
    <w:rsid w:val="004B4345"/>
    <w:rsid w:val="004C55A0"/>
    <w:rsid w:val="005156DE"/>
    <w:rsid w:val="005744CA"/>
    <w:rsid w:val="0062006B"/>
    <w:rsid w:val="00685773"/>
    <w:rsid w:val="00785DA4"/>
    <w:rsid w:val="007E1237"/>
    <w:rsid w:val="00844A1B"/>
    <w:rsid w:val="008E5FA9"/>
    <w:rsid w:val="009908C5"/>
    <w:rsid w:val="00A84F27"/>
    <w:rsid w:val="00C07196"/>
    <w:rsid w:val="00CF72C2"/>
    <w:rsid w:val="00D061CF"/>
    <w:rsid w:val="00D15AF9"/>
    <w:rsid w:val="00D85525"/>
    <w:rsid w:val="00D946CA"/>
    <w:rsid w:val="00DE4B3E"/>
    <w:rsid w:val="00DF2E6A"/>
    <w:rsid w:val="00DF58DF"/>
    <w:rsid w:val="00E27A17"/>
    <w:rsid w:val="00E323F0"/>
    <w:rsid w:val="00E42F6C"/>
    <w:rsid w:val="00E477FC"/>
    <w:rsid w:val="00E55851"/>
    <w:rsid w:val="00EF3226"/>
    <w:rsid w:val="00F06101"/>
    <w:rsid w:val="00F553D5"/>
    <w:rsid w:val="00F756AD"/>
    <w:rsid w:val="00F833ED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B728B"/>
  <w15:chartTrackingRefBased/>
  <w15:docId w15:val="{16F2F287-DAC2-41B7-9940-2894953C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5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0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0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0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0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0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0D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0D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0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0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0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0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5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50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50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50D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0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0D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0D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41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F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72C2"/>
  </w:style>
  <w:style w:type="paragraph" w:styleId="AltBilgi">
    <w:name w:val="footer"/>
    <w:basedOn w:val="Normal"/>
    <w:link w:val="AltBilgiChar"/>
    <w:uiPriority w:val="99"/>
    <w:unhideWhenUsed/>
    <w:rsid w:val="00CF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B0EF-D5AC-4CD3-8B4B-3BBDE9C0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 ATAK</dc:creator>
  <cp:keywords/>
  <dc:description/>
  <cp:lastModifiedBy>berna_guncicek_celik</cp:lastModifiedBy>
  <cp:revision>3</cp:revision>
  <cp:lastPrinted>2025-04-15T05:15:00Z</cp:lastPrinted>
  <dcterms:created xsi:type="dcterms:W3CDTF">2025-04-15T14:00:00Z</dcterms:created>
  <dcterms:modified xsi:type="dcterms:W3CDTF">2025-04-15T14:01:00Z</dcterms:modified>
</cp:coreProperties>
</file>